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C6DE" w14:textId="7A99B8DB" w:rsidR="000E30AD" w:rsidRDefault="000E30AD" w:rsidP="000E30AD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655930E" wp14:editId="35317E13">
            <wp:extent cx="2286000" cy="1143000"/>
            <wp:effectExtent l="0" t="0" r="0" b="0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08" cy="115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9F5C" w14:textId="149B2B70" w:rsidR="00CE5F10" w:rsidRPr="000E30AD" w:rsidRDefault="000E30AD" w:rsidP="000E30AD">
      <w:pPr>
        <w:jc w:val="center"/>
        <w:rPr>
          <w:b/>
          <w:bCs/>
          <w:sz w:val="36"/>
          <w:szCs w:val="36"/>
          <w:u w:val="single"/>
        </w:rPr>
      </w:pPr>
      <w:r w:rsidRPr="000E30AD">
        <w:rPr>
          <w:b/>
          <w:bCs/>
          <w:sz w:val="36"/>
          <w:szCs w:val="36"/>
          <w:u w:val="single"/>
        </w:rPr>
        <w:t>AUTHORIZATION FOR RELEASE OF MEDICAL RECORDS</w:t>
      </w:r>
    </w:p>
    <w:p w14:paraId="0B8A96D2" w14:textId="679F3C65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>I consent and authorize you to release copies of my medical records.</w:t>
      </w:r>
    </w:p>
    <w:p w14:paraId="50BA1961" w14:textId="189B611D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>Patient Name</w:t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  <w:t>________________________________</w:t>
      </w:r>
      <w:r w:rsidRPr="000E30AD">
        <w:rPr>
          <w:sz w:val="28"/>
          <w:szCs w:val="28"/>
        </w:rPr>
        <w:tab/>
        <w:t>Patient DOB______________</w:t>
      </w:r>
    </w:p>
    <w:p w14:paraId="06DD2E2D" w14:textId="12DE515D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>Patient Address</w:t>
      </w:r>
      <w:r w:rsidRPr="000E30AD">
        <w:rPr>
          <w:sz w:val="28"/>
          <w:szCs w:val="28"/>
        </w:rPr>
        <w:tab/>
        <w:t>______________________________________</w:t>
      </w:r>
    </w:p>
    <w:p w14:paraId="570A21B0" w14:textId="4967AAFA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>______________________________________</w:t>
      </w:r>
    </w:p>
    <w:p w14:paraId="75F72645" w14:textId="58384294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>______________________________________</w:t>
      </w:r>
      <w:r w:rsidRPr="000E30AD">
        <w:rPr>
          <w:sz w:val="28"/>
          <w:szCs w:val="28"/>
        </w:rPr>
        <w:tab/>
      </w:r>
    </w:p>
    <w:p w14:paraId="3537C432" w14:textId="6FD9DF30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>______________________________________</w:t>
      </w:r>
    </w:p>
    <w:p w14:paraId="7D184D76" w14:textId="2E1F6E25" w:rsidR="000E30AD" w:rsidRPr="000E30AD" w:rsidRDefault="000E30AD">
      <w:pPr>
        <w:rPr>
          <w:sz w:val="28"/>
          <w:szCs w:val="28"/>
        </w:rPr>
      </w:pPr>
      <w:r w:rsidRPr="000E30AD">
        <w:rPr>
          <w:sz w:val="28"/>
          <w:szCs w:val="28"/>
        </w:rPr>
        <w:t>Patients Phone Number</w:t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>________________________________</w:t>
      </w:r>
    </w:p>
    <w:p w14:paraId="07CCCF9A" w14:textId="35896E60" w:rsidR="000E30AD" w:rsidRPr="000E30AD" w:rsidRDefault="000E30AD" w:rsidP="000E30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30AD">
        <w:rPr>
          <w:sz w:val="28"/>
          <w:szCs w:val="28"/>
        </w:rPr>
        <w:t>I request my records be sent from</w:t>
      </w:r>
      <w:r w:rsidRPr="000E30AD">
        <w:rPr>
          <w:sz w:val="28"/>
          <w:szCs w:val="28"/>
        </w:rPr>
        <w:tab/>
      </w:r>
      <w:r w:rsidRPr="000E30AD">
        <w:rPr>
          <w:sz w:val="28"/>
          <w:szCs w:val="28"/>
        </w:rPr>
        <w:t>______________________________</w:t>
      </w:r>
      <w:r w:rsidRPr="000E30AD">
        <w:rPr>
          <w:sz w:val="28"/>
          <w:szCs w:val="28"/>
        </w:rPr>
        <w:t xml:space="preserve"> to:</w:t>
      </w:r>
    </w:p>
    <w:p w14:paraId="7F613054" w14:textId="6D5BB34F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Digby Eye Associates</w:t>
      </w:r>
    </w:p>
    <w:p w14:paraId="407E9453" w14:textId="19C6BBA3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2401-D Hickswood Road</w:t>
      </w:r>
    </w:p>
    <w:p w14:paraId="089FA881" w14:textId="0CB02638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High Point, NC 27265</w:t>
      </w:r>
    </w:p>
    <w:p w14:paraId="6FB559CB" w14:textId="01A1D09D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Fax: 336-454-1329</w:t>
      </w:r>
    </w:p>
    <w:p w14:paraId="7530E2D2" w14:textId="1722A5E6" w:rsidR="000E30AD" w:rsidRPr="000E30AD" w:rsidRDefault="000E30AD" w:rsidP="000E30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30AD">
        <w:rPr>
          <w:sz w:val="28"/>
          <w:szCs w:val="28"/>
        </w:rPr>
        <w:t>I request my records be sent / transferred to:</w:t>
      </w:r>
    </w:p>
    <w:p w14:paraId="569119D1" w14:textId="179843EA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______________________________________</w:t>
      </w:r>
    </w:p>
    <w:p w14:paraId="60FEBDD6" w14:textId="30C3A27B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______________________________________</w:t>
      </w:r>
    </w:p>
    <w:p w14:paraId="30012E68" w14:textId="28D43784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______________________________________</w:t>
      </w:r>
    </w:p>
    <w:p w14:paraId="76354CE7" w14:textId="66B0ADEB" w:rsidR="000E30AD" w:rsidRPr="000E30AD" w:rsidRDefault="000E30AD" w:rsidP="000E30AD">
      <w:pPr>
        <w:pStyle w:val="ListParagraph"/>
        <w:rPr>
          <w:sz w:val="28"/>
          <w:szCs w:val="28"/>
        </w:rPr>
      </w:pPr>
      <w:r w:rsidRPr="000E30AD">
        <w:rPr>
          <w:sz w:val="28"/>
          <w:szCs w:val="28"/>
        </w:rPr>
        <w:t>______________________________________</w:t>
      </w:r>
    </w:p>
    <w:p w14:paraId="5B288AFF" w14:textId="24D88EFE" w:rsidR="000E30AD" w:rsidRPr="000E30AD" w:rsidRDefault="000E30AD" w:rsidP="000E30AD">
      <w:pPr>
        <w:rPr>
          <w:sz w:val="28"/>
          <w:szCs w:val="28"/>
        </w:rPr>
      </w:pPr>
      <w:r w:rsidRPr="000E30AD">
        <w:rPr>
          <w:sz w:val="28"/>
          <w:szCs w:val="28"/>
        </w:rPr>
        <w:t>Also, include any information from any other medical doctor’s office that would be pertinent to my care.</w:t>
      </w:r>
    </w:p>
    <w:p w14:paraId="55CF8894" w14:textId="77777777" w:rsidR="00DA0324" w:rsidRPr="00DA0324" w:rsidRDefault="00DA0324" w:rsidP="000E30AD">
      <w:pPr>
        <w:rPr>
          <w:sz w:val="16"/>
          <w:szCs w:val="16"/>
        </w:rPr>
      </w:pPr>
    </w:p>
    <w:p w14:paraId="1B96453A" w14:textId="53C20891" w:rsidR="000E30AD" w:rsidRPr="000E30AD" w:rsidRDefault="00DA0324" w:rsidP="000E30AD">
      <w:pPr>
        <w:rPr>
          <w:sz w:val="28"/>
          <w:szCs w:val="28"/>
        </w:rPr>
      </w:pPr>
      <w:r w:rsidRPr="000E30A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</w:t>
      </w:r>
      <w:r w:rsidRPr="000E30AD">
        <w:rPr>
          <w:sz w:val="28"/>
          <w:szCs w:val="28"/>
        </w:rPr>
        <w:t xml:space="preserve">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30AD" w:rsidRPr="000E30AD">
        <w:rPr>
          <w:sz w:val="28"/>
          <w:szCs w:val="28"/>
        </w:rPr>
        <w:t>___________                Authorized Signature (Patient, Guardian, or POA)</w:t>
      </w:r>
      <w:r w:rsidR="000E30AD" w:rsidRPr="000E30AD">
        <w:rPr>
          <w:sz w:val="28"/>
          <w:szCs w:val="28"/>
        </w:rPr>
        <w:tab/>
      </w:r>
      <w:r w:rsidR="000E30AD">
        <w:rPr>
          <w:sz w:val="28"/>
          <w:szCs w:val="28"/>
        </w:rPr>
        <w:tab/>
      </w:r>
      <w:r w:rsidR="000E30AD" w:rsidRPr="000E30AD">
        <w:rPr>
          <w:sz w:val="28"/>
          <w:szCs w:val="28"/>
        </w:rPr>
        <w:t>Date</w:t>
      </w:r>
    </w:p>
    <w:p w14:paraId="09BA5260" w14:textId="4C278915" w:rsidR="000E30AD" w:rsidRPr="000E30AD" w:rsidRDefault="000E30AD" w:rsidP="000E30AD">
      <w:pPr>
        <w:rPr>
          <w:sz w:val="28"/>
          <w:szCs w:val="28"/>
        </w:rPr>
      </w:pPr>
      <w:r w:rsidRPr="000E30AD">
        <w:rPr>
          <w:sz w:val="28"/>
          <w:szCs w:val="28"/>
        </w:rPr>
        <w:t xml:space="preserve">If POA, we must have a copy of the power of attorney on file.  Please send a copy with the release.  </w:t>
      </w:r>
    </w:p>
    <w:sectPr w:rsidR="000E30AD" w:rsidRPr="000E30AD" w:rsidSect="000E3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AFE"/>
    <w:multiLevelType w:val="hybridMultilevel"/>
    <w:tmpl w:val="4F48084C"/>
    <w:lvl w:ilvl="0" w:tplc="6674D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1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AD"/>
    <w:rsid w:val="000E30AD"/>
    <w:rsid w:val="00592161"/>
    <w:rsid w:val="0059701B"/>
    <w:rsid w:val="006457C5"/>
    <w:rsid w:val="007D4C2F"/>
    <w:rsid w:val="00C82218"/>
    <w:rsid w:val="00CE5F10"/>
    <w:rsid w:val="00CF30A1"/>
    <w:rsid w:val="00DA0324"/>
    <w:rsid w:val="00F075C9"/>
    <w:rsid w:val="00F1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869E"/>
  <w15:chartTrackingRefBased/>
  <w15:docId w15:val="{9F3F5C24-022C-498E-B97A-477F40F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gbfax@digbyeye.com</dc:creator>
  <cp:keywords/>
  <dc:description/>
  <cp:lastModifiedBy>gbfax@digbyeye.com</cp:lastModifiedBy>
  <cp:revision>1</cp:revision>
  <dcterms:created xsi:type="dcterms:W3CDTF">2025-10-09T14:20:00Z</dcterms:created>
  <dcterms:modified xsi:type="dcterms:W3CDTF">2025-10-09T14:32:00Z</dcterms:modified>
</cp:coreProperties>
</file>